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69" w:rsidRDefault="00A44469" w:rsidP="00D442D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-3175</wp:posOffset>
            </wp:positionV>
            <wp:extent cx="398145" cy="540385"/>
            <wp:effectExtent l="19050" t="0" r="1905" b="0"/>
            <wp:wrapSquare wrapText="largest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403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469" w:rsidRDefault="00A44469" w:rsidP="00D442D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4469" w:rsidRDefault="00A44469" w:rsidP="00A4446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A44469" w:rsidRDefault="00A44469" w:rsidP="00A4446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 область</w:t>
      </w:r>
    </w:p>
    <w:p w:rsidR="00A44469" w:rsidRDefault="00A44469" w:rsidP="00A4446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69" w:rsidRPr="00A44469" w:rsidRDefault="00A44469" w:rsidP="00A4446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«Каргапольский территориальный отдел Каргапольского муниципального округа Курганской области»</w:t>
      </w:r>
    </w:p>
    <w:p w:rsidR="00A44469" w:rsidRDefault="00A44469" w:rsidP="00A4446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5A" w:rsidRPr="00A44469" w:rsidRDefault="001B09E1" w:rsidP="00A4446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63DA0" w:rsidRDefault="00163DA0" w:rsidP="0016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9E1" w:rsidRPr="00D442D0" w:rsidRDefault="00163DA0" w:rsidP="0016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07.07.2025г. № 54</w:t>
      </w:r>
      <w:r w:rsidR="001B09E1" w:rsidRPr="00D442D0">
        <w:rPr>
          <w:rFonts w:ascii="Times New Roman" w:hAnsi="Times New Roman" w:cs="Times New Roman"/>
          <w:sz w:val="24"/>
          <w:szCs w:val="24"/>
        </w:rPr>
        <w:t xml:space="preserve"> ОД</w:t>
      </w:r>
    </w:p>
    <w:p w:rsidR="001B09E1" w:rsidRPr="00D442D0" w:rsidRDefault="001B09E1" w:rsidP="0016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р.п.Каргаполье</w:t>
      </w:r>
    </w:p>
    <w:p w:rsidR="001B09E1" w:rsidRPr="00D442D0" w:rsidRDefault="001B09E1" w:rsidP="00D442D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D67D8" w:rsidRDefault="001B09E1" w:rsidP="00BD67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Об утверждении Положения «</w:t>
      </w:r>
      <w:r w:rsidR="00163DA0">
        <w:rPr>
          <w:rFonts w:ascii="Times New Roman" w:hAnsi="Times New Roman" w:cs="Times New Roman"/>
          <w:b/>
          <w:sz w:val="24"/>
          <w:szCs w:val="24"/>
        </w:rPr>
        <w:t>Самая б</w:t>
      </w:r>
      <w:r w:rsidR="00BD67D8">
        <w:rPr>
          <w:rFonts w:ascii="Times New Roman" w:hAnsi="Times New Roman" w:cs="Times New Roman"/>
          <w:b/>
          <w:sz w:val="24"/>
          <w:szCs w:val="24"/>
        </w:rPr>
        <w:t>лагоустро</w:t>
      </w:r>
      <w:r w:rsidR="00163DA0">
        <w:rPr>
          <w:rFonts w:ascii="Times New Roman" w:hAnsi="Times New Roman" w:cs="Times New Roman"/>
          <w:b/>
          <w:sz w:val="24"/>
          <w:szCs w:val="24"/>
        </w:rPr>
        <w:t>енная</w:t>
      </w:r>
      <w:r w:rsidR="00BD67D8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163DA0">
        <w:rPr>
          <w:rFonts w:ascii="Times New Roman" w:hAnsi="Times New Roman" w:cs="Times New Roman"/>
          <w:b/>
          <w:sz w:val="24"/>
          <w:szCs w:val="24"/>
        </w:rPr>
        <w:t>я</w:t>
      </w:r>
    </w:p>
    <w:p w:rsidR="001B09E1" w:rsidRPr="00A44469" w:rsidRDefault="00BD67D8" w:rsidP="00BD67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рабочего поселка Каргаполье</w:t>
      </w:r>
      <w:r w:rsidR="001B09E1" w:rsidRPr="00A44469">
        <w:rPr>
          <w:rFonts w:ascii="Times New Roman" w:hAnsi="Times New Roman" w:cs="Times New Roman"/>
          <w:b/>
          <w:sz w:val="24"/>
          <w:szCs w:val="24"/>
        </w:rPr>
        <w:t>»</w:t>
      </w:r>
    </w:p>
    <w:p w:rsidR="001B09E1" w:rsidRPr="00D442D0" w:rsidRDefault="001B09E1" w:rsidP="00D442D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77BA2" w:rsidRPr="00D442D0" w:rsidRDefault="001B09E1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ab/>
        <w:t>В целях обеспечения эффективности реализации мероприятий по санита</w:t>
      </w:r>
      <w:r w:rsidR="00877BA2" w:rsidRPr="00D442D0">
        <w:rPr>
          <w:rFonts w:ascii="Times New Roman" w:hAnsi="Times New Roman" w:cs="Times New Roman"/>
          <w:sz w:val="24"/>
          <w:szCs w:val="24"/>
        </w:rPr>
        <w:t>р</w:t>
      </w:r>
      <w:r w:rsidRPr="00D442D0">
        <w:rPr>
          <w:rFonts w:ascii="Times New Roman" w:hAnsi="Times New Roman" w:cs="Times New Roman"/>
          <w:sz w:val="24"/>
          <w:szCs w:val="24"/>
        </w:rPr>
        <w:t>ной  очистке, благо</w:t>
      </w:r>
      <w:r w:rsidR="00877BA2" w:rsidRPr="00D442D0">
        <w:rPr>
          <w:rFonts w:ascii="Times New Roman" w:hAnsi="Times New Roman" w:cs="Times New Roman"/>
          <w:sz w:val="24"/>
          <w:szCs w:val="24"/>
        </w:rPr>
        <w:t>у</w:t>
      </w:r>
      <w:r w:rsidRPr="00D442D0">
        <w:rPr>
          <w:rFonts w:ascii="Times New Roman" w:hAnsi="Times New Roman" w:cs="Times New Roman"/>
          <w:sz w:val="24"/>
          <w:szCs w:val="24"/>
        </w:rPr>
        <w:t xml:space="preserve">стройству  и текущему ремонту жилищного  фонда, привлечения населения к проведению работ по благоустройству придомовых территорий жилых домов, многоквартирных домов, территорийучрежденийи </w:t>
      </w:r>
      <w:r w:rsidR="00877BA2" w:rsidRPr="00D442D0">
        <w:rPr>
          <w:rFonts w:ascii="Times New Roman" w:hAnsi="Times New Roman" w:cs="Times New Roman"/>
          <w:sz w:val="24"/>
          <w:szCs w:val="24"/>
        </w:rPr>
        <w:t>организаций,</w:t>
      </w:r>
    </w:p>
    <w:p w:rsidR="00877BA2" w:rsidRPr="00A44469" w:rsidRDefault="00877BA2" w:rsidP="00BD6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B09E1" w:rsidRPr="00CA4528" w:rsidRDefault="00877BA2" w:rsidP="00D442D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 xml:space="preserve">Провести в период с 07 июля  2025 года по 25 июля 2025 года  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конкурс «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Самая б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лагоустро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енная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территори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я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рабочего поселка Каргаполье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A44469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по номинациям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: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«Дом образцового порядка», «Лучшее оформление террит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ории учреждения, организации», 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«Лучшее оформление </w:t>
      </w:r>
      <w:r w:rsidR="00F67082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территории многоквартирного дома»</w:t>
      </w:r>
      <w:r w:rsidR="00A44469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,  «Лучшее оформление подъезда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многоквартирного дома</w:t>
      </w:r>
      <w:r w:rsidR="00A44469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». </w:t>
      </w:r>
    </w:p>
    <w:p w:rsidR="00BC1B45" w:rsidRPr="00CA4528" w:rsidRDefault="00F67082" w:rsidP="00D442D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 xml:space="preserve">Утвердить Положение  </w:t>
      </w:r>
      <w:r w:rsidR="00BC1B45" w:rsidRPr="00CA4528">
        <w:rPr>
          <w:rFonts w:ascii="Times New Roman" w:hAnsi="Times New Roman" w:cs="Times New Roman"/>
          <w:sz w:val="24"/>
          <w:szCs w:val="24"/>
        </w:rPr>
        <w:t>о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конкурс</w:t>
      </w:r>
      <w:r w:rsidR="00BC1B45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е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Самая б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лагоустро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енная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территори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я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рабочего поселка Каргаполь</w:t>
      </w:r>
      <w:r w:rsidR="00BD67D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е» по номинациям: «Дом образцового порядка», «Лучшее оформление территории учреждения, организации», «Лучшее оформление территории многоквартирного дома»,  «Лучшее оформление подъезда многоквартирного дома» </w:t>
      </w:r>
      <w:r w:rsidR="00BC1B45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согласно приложению № 1</w:t>
      </w:r>
      <w:r w:rsidR="00A44469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к настоящему  приказу.</w:t>
      </w:r>
    </w:p>
    <w:p w:rsidR="00A44469" w:rsidRPr="00CA4528" w:rsidRDefault="00BC1B45" w:rsidP="00A4446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Утвердить состав комиссии по подведению итогов конкурса «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Самая б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лагоустро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енная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территори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я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рабочего поселка Каргаполь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е</w:t>
      </w:r>
      <w:r w:rsidR="00CA4528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» по номинациям: «Дом образцового порядка», «Лучшее оформление территории учреждения, организации», «Лучшее оформление территории многоквартирного дома»,  «Лучшее оформление подъезда многоквартирного дома»  </w:t>
      </w:r>
      <w:r w:rsidR="00A44469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согласно приложению № 2 к настоящему  приказу.</w:t>
      </w:r>
    </w:p>
    <w:p w:rsidR="00F67082" w:rsidRPr="001B1DCE" w:rsidRDefault="00BC1B45" w:rsidP="00D442D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CE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F528C4" w:rsidRPr="001B1DCE">
        <w:rPr>
          <w:rFonts w:ascii="Times New Roman" w:hAnsi="Times New Roman" w:cs="Times New Roman"/>
          <w:sz w:val="24"/>
          <w:szCs w:val="24"/>
        </w:rPr>
        <w:t xml:space="preserve">настоящий приказ на  сайте  </w:t>
      </w:r>
      <w:r w:rsidR="001B1DCE" w:rsidRPr="001B1DCE">
        <w:rPr>
          <w:rFonts w:ascii="Times New Roman" w:hAnsi="Times New Roman" w:cs="Times New Roman"/>
          <w:sz w:val="24"/>
          <w:szCs w:val="24"/>
        </w:rPr>
        <w:t xml:space="preserve">Администрации Каргапольского  муниципального  округа </w:t>
      </w:r>
      <w:r w:rsidR="00F528C4" w:rsidRPr="001B1DCE">
        <w:rPr>
          <w:rFonts w:ascii="Times New Roman" w:hAnsi="Times New Roman" w:cs="Times New Roman"/>
          <w:sz w:val="24"/>
          <w:szCs w:val="24"/>
        </w:rPr>
        <w:t xml:space="preserve">  в  сети  Интернет, опубликовать в районной газете «Сельская  правда».</w:t>
      </w:r>
    </w:p>
    <w:p w:rsidR="00F528C4" w:rsidRPr="00CA4528" w:rsidRDefault="00F528C4" w:rsidP="00D442D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 за  собой.</w:t>
      </w:r>
    </w:p>
    <w:p w:rsidR="00F528C4" w:rsidRPr="00CA4528" w:rsidRDefault="00F528C4" w:rsidP="00D442D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>Приказ вступает в силу с момента  подписания.</w:t>
      </w:r>
    </w:p>
    <w:p w:rsidR="00F528C4" w:rsidRDefault="00F528C4" w:rsidP="00D442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DFF" w:rsidRPr="00D442D0" w:rsidRDefault="00A17DFF" w:rsidP="00D442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DFF" w:rsidRDefault="00F528C4" w:rsidP="00A44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9">
        <w:rPr>
          <w:rFonts w:ascii="Times New Roman" w:hAnsi="Times New Roman" w:cs="Times New Roman"/>
          <w:sz w:val="24"/>
          <w:szCs w:val="24"/>
        </w:rPr>
        <w:t>Начальник</w:t>
      </w:r>
      <w:r w:rsidR="00A17DFF">
        <w:rPr>
          <w:rFonts w:ascii="Times New Roman" w:hAnsi="Times New Roman" w:cs="Times New Roman"/>
          <w:sz w:val="24"/>
          <w:szCs w:val="24"/>
        </w:rPr>
        <w:t xml:space="preserve"> </w:t>
      </w:r>
      <w:r w:rsidRPr="00A44469">
        <w:rPr>
          <w:rFonts w:ascii="Times New Roman" w:hAnsi="Times New Roman" w:cs="Times New Roman"/>
          <w:sz w:val="24"/>
          <w:szCs w:val="24"/>
        </w:rPr>
        <w:t>МКУ</w:t>
      </w:r>
    </w:p>
    <w:p w:rsidR="00F528C4" w:rsidRPr="00A44469" w:rsidRDefault="00F528C4" w:rsidP="00A44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469">
        <w:rPr>
          <w:rFonts w:ascii="Times New Roman" w:hAnsi="Times New Roman" w:cs="Times New Roman"/>
          <w:sz w:val="24"/>
          <w:szCs w:val="24"/>
        </w:rPr>
        <w:t xml:space="preserve"> «Каргапольский территориальный  отдел» </w:t>
      </w:r>
      <w:r w:rsidR="00A17D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44469">
        <w:rPr>
          <w:rFonts w:ascii="Times New Roman" w:hAnsi="Times New Roman" w:cs="Times New Roman"/>
          <w:sz w:val="24"/>
          <w:szCs w:val="24"/>
        </w:rPr>
        <w:t>С.В.Антропов</w:t>
      </w:r>
    </w:p>
    <w:p w:rsidR="00DC202D" w:rsidRPr="00D442D0" w:rsidRDefault="00DC202D" w:rsidP="00D442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DC202D" w:rsidRPr="00D442D0" w:rsidSect="00A44469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F528C4" w:rsidRPr="00CA4528" w:rsidRDefault="00DC202D" w:rsidP="00CA4528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C202D" w:rsidRPr="00CA4528" w:rsidRDefault="00D2476E" w:rsidP="00CA4528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07.07.2025г. № 54</w:t>
      </w:r>
      <w:r w:rsidR="00DC202D" w:rsidRPr="00CA4528">
        <w:rPr>
          <w:rFonts w:ascii="Times New Roman" w:hAnsi="Times New Roman" w:cs="Times New Roman"/>
          <w:sz w:val="24"/>
          <w:szCs w:val="24"/>
        </w:rPr>
        <w:t xml:space="preserve"> ОД </w:t>
      </w:r>
    </w:p>
    <w:p w:rsidR="00DC202D" w:rsidRPr="00CA4528" w:rsidRDefault="00DC202D" w:rsidP="00CA4528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</w:p>
    <w:p w:rsidR="00163DA0" w:rsidRPr="00163DA0" w:rsidRDefault="00163DA0" w:rsidP="00163DA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63DA0">
        <w:rPr>
          <w:rFonts w:ascii="Times New Roman" w:hAnsi="Times New Roman" w:cs="Times New Roman"/>
          <w:sz w:val="24"/>
          <w:szCs w:val="24"/>
        </w:rPr>
        <w:t>«Самая благоустроенная территория</w:t>
      </w:r>
    </w:p>
    <w:p w:rsidR="00163DA0" w:rsidRPr="00163DA0" w:rsidRDefault="00163DA0" w:rsidP="00163DA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63DA0">
        <w:rPr>
          <w:rFonts w:ascii="Times New Roman" w:hAnsi="Times New Roman" w:cs="Times New Roman"/>
          <w:sz w:val="24"/>
          <w:szCs w:val="24"/>
        </w:rPr>
        <w:t xml:space="preserve"> рабочего поселка Каргаполье»</w:t>
      </w:r>
    </w:p>
    <w:p w:rsidR="00DC202D" w:rsidRPr="00D442D0" w:rsidRDefault="00DC202D" w:rsidP="00D442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02D" w:rsidRPr="00A44469" w:rsidRDefault="00DC202D" w:rsidP="00A44469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3DA0" w:rsidRDefault="00DC202D" w:rsidP="00163D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О проведении конкурса «</w:t>
      </w:r>
      <w:r w:rsidR="00163DA0" w:rsidRPr="00A44469">
        <w:rPr>
          <w:rFonts w:ascii="Times New Roman" w:hAnsi="Times New Roman" w:cs="Times New Roman"/>
          <w:b/>
          <w:sz w:val="24"/>
          <w:szCs w:val="24"/>
        </w:rPr>
        <w:t>«</w:t>
      </w:r>
      <w:r w:rsidR="00163DA0">
        <w:rPr>
          <w:rFonts w:ascii="Times New Roman" w:hAnsi="Times New Roman" w:cs="Times New Roman"/>
          <w:b/>
          <w:sz w:val="24"/>
          <w:szCs w:val="24"/>
        </w:rPr>
        <w:t>Самая благоустроенная территория</w:t>
      </w:r>
    </w:p>
    <w:p w:rsidR="00163DA0" w:rsidRPr="00A44469" w:rsidRDefault="00163DA0" w:rsidP="00163DA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рабочего поселка Каргаполье</w:t>
      </w:r>
      <w:r w:rsidRPr="00A44469">
        <w:rPr>
          <w:rFonts w:ascii="Times New Roman" w:hAnsi="Times New Roman" w:cs="Times New Roman"/>
          <w:b/>
          <w:sz w:val="24"/>
          <w:szCs w:val="24"/>
        </w:rPr>
        <w:t>»</w:t>
      </w:r>
    </w:p>
    <w:p w:rsidR="00DC202D" w:rsidRPr="00D442D0" w:rsidRDefault="00DC202D" w:rsidP="00D442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02D" w:rsidRPr="00A44469" w:rsidRDefault="00314207" w:rsidP="00DF44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314207" w:rsidRPr="00DF445C" w:rsidRDefault="00314207" w:rsidP="00CA4528">
      <w:pPr>
        <w:pStyle w:val="a3"/>
        <w:spacing w:after="0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 xml:space="preserve">Конкурс  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«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Самая б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лагоустро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енная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территори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я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рабочего поселка Каргаполь</w:t>
      </w:r>
      <w:r w:rsidR="00163DA0">
        <w:rPr>
          <w:rStyle w:val="a5"/>
          <w:rFonts w:ascii="Times New Roman" w:hAnsi="Times New Roman" w:cs="Times New Roman"/>
          <w:color w:val="auto"/>
          <w:sz w:val="24"/>
          <w:szCs w:val="24"/>
        </w:rPr>
        <w:t>е</w:t>
      </w:r>
      <w:r w:rsidR="00163DA0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D442D0">
        <w:rPr>
          <w:rFonts w:ascii="Times New Roman" w:hAnsi="Times New Roman" w:cs="Times New Roman"/>
          <w:sz w:val="24"/>
          <w:szCs w:val="24"/>
        </w:rPr>
        <w:t xml:space="preserve"> в номинациях </w:t>
      </w:r>
      <w:r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«Дом образцового порядка», «Лучшее оформление территории учреждения, организации»,  «Лучшее оформление территории многоквартирного дома»,  «Лучшее </w:t>
      </w: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оформление подъезда</w:t>
      </w:r>
      <w:r w:rsidR="00CA4528"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многоквартирного дома</w:t>
      </w: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»  в  целях:</w:t>
      </w:r>
    </w:p>
    <w:p w:rsidR="00DF445C" w:rsidRPr="00DF445C" w:rsidRDefault="00DF445C" w:rsidP="00DF445C">
      <w:pPr>
        <w:pStyle w:val="a3"/>
        <w:spacing w:after="0"/>
        <w:ind w:left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 - развития  и благоустройства территории р.п.Каргаполье;</w:t>
      </w:r>
    </w:p>
    <w:p w:rsidR="00314207" w:rsidRPr="00DF445C" w:rsidRDefault="00314207" w:rsidP="00CA4528">
      <w:pPr>
        <w:pStyle w:val="a3"/>
        <w:spacing w:after="0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- воспитания трудовой и экологической культуры  населения;</w:t>
      </w:r>
    </w:p>
    <w:p w:rsidR="00DF445C" w:rsidRPr="00DF445C" w:rsidRDefault="00314207" w:rsidP="00CA4528">
      <w:pPr>
        <w:pStyle w:val="a3"/>
        <w:spacing w:after="0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- улучшения  санитарного, противопожарного, эстетического состояния улиц и переулков р.п.Каргаполье и создание условий для д</w:t>
      </w:r>
      <w:r w:rsidR="00DE10DE"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альнейшего его  благоустройства. </w:t>
      </w:r>
    </w:p>
    <w:p w:rsidR="00DF445C" w:rsidRPr="00291E64" w:rsidRDefault="00DF445C" w:rsidP="00DF445C">
      <w:pPr>
        <w:pStyle w:val="a3"/>
        <w:spacing w:after="0"/>
        <w:ind w:left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повышения ответственности организаций, учреждений и предприятий, индивидуальных предпринимателей, собственников индивидуальных жилых домов за содержание, благоустройство и озеленение придомовых и прилегающих территорий;</w:t>
      </w:r>
    </w:p>
    <w:p w:rsidR="00DE10DE" w:rsidRDefault="004E679D" w:rsidP="00CA4528">
      <w:pPr>
        <w:pStyle w:val="a3"/>
        <w:spacing w:after="0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Победители  в  каждой  номинации  награждаются  ценными  призами, дипломами. Все  участники  награждаются  памятными  подарками.</w:t>
      </w:r>
    </w:p>
    <w:p w:rsidR="00DE10DE" w:rsidRPr="00D442D0" w:rsidRDefault="00DE10DE" w:rsidP="008C5C92">
      <w:pPr>
        <w:pStyle w:val="a3"/>
        <w:spacing w:after="0"/>
        <w:ind w:left="567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F67082" w:rsidRPr="00DF445C" w:rsidRDefault="00DF445C" w:rsidP="00DF445C">
      <w:pPr>
        <w:pStyle w:val="a3"/>
        <w:numPr>
          <w:ilvl w:val="0"/>
          <w:numId w:val="8"/>
        </w:numPr>
        <w:spacing w:after="0"/>
        <w:jc w:val="both"/>
        <w:rPr>
          <w:rStyle w:val="a5"/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>З</w:t>
      </w:r>
      <w:r w:rsidR="00DE10DE" w:rsidRPr="00DF445C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>адачи  конкурса</w:t>
      </w:r>
    </w:p>
    <w:p w:rsidR="00F17491" w:rsidRPr="00DF445C" w:rsidRDefault="00F17491" w:rsidP="008C5C92">
      <w:pPr>
        <w:pStyle w:val="a3"/>
        <w:spacing w:after="0"/>
        <w:ind w:left="567" w:firstLine="14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Привлечение внимания общественности к вопросам благоустройства;</w:t>
      </w:r>
    </w:p>
    <w:p w:rsidR="00F17491" w:rsidRPr="00DF445C" w:rsidRDefault="00F17491" w:rsidP="008C5C92">
      <w:pPr>
        <w:pStyle w:val="a3"/>
        <w:spacing w:after="0"/>
        <w:ind w:left="567" w:firstLine="14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Улучшение внешнего вида и комфорта территории р.п.Каргаполье;</w:t>
      </w:r>
    </w:p>
    <w:p w:rsidR="00F17491" w:rsidRPr="00DF445C" w:rsidRDefault="00F17491" w:rsidP="008C5C92">
      <w:pPr>
        <w:pStyle w:val="a3"/>
        <w:spacing w:after="0"/>
        <w:ind w:left="567" w:firstLine="14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Повышение уровня санитарного и эстетического состояния прилегающих территорий к объектам бизнеса и дворовых территорий;</w:t>
      </w:r>
    </w:p>
    <w:p w:rsidR="00F17491" w:rsidRDefault="00F17491" w:rsidP="008C5C92">
      <w:pPr>
        <w:pStyle w:val="a3"/>
        <w:spacing w:after="0"/>
        <w:ind w:left="567" w:firstLine="14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Вовлечение населения в процесс благоустройства, развитие творческих инициатив и обмен опытом между участниками.</w:t>
      </w:r>
    </w:p>
    <w:p w:rsidR="00DE10DE" w:rsidRPr="00D442D0" w:rsidRDefault="00DE10DE" w:rsidP="008C5C92">
      <w:pPr>
        <w:pStyle w:val="a3"/>
        <w:spacing w:after="0"/>
        <w:ind w:left="567" w:firstLine="141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Благоустройство улиц, дворов, обрезка кустов, деревьев, наличие цветников во дворах и на улицах</w:t>
      </w:r>
      <w:r w:rsidR="008C5C92">
        <w:rPr>
          <w:rStyle w:val="a5"/>
          <w:rFonts w:ascii="Times New Roman" w:hAnsi="Times New Roman" w:cs="Times New Roman"/>
          <w:color w:val="auto"/>
          <w:sz w:val="24"/>
          <w:szCs w:val="24"/>
        </w:rPr>
        <w:t>:</w:t>
      </w:r>
    </w:p>
    <w:p w:rsidR="00DE10DE" w:rsidRPr="00D442D0" w:rsidRDefault="008C5C92" w:rsidP="008C5C92">
      <w:pPr>
        <w:pStyle w:val="a3"/>
        <w:spacing w:after="0"/>
        <w:ind w:left="567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E10DE"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Обеспечение чистоты, порядка и эстетической привлекательности дворовых территорий, активное привлечение жителей к работе по благоустройству  дворовых  территорий;</w:t>
      </w:r>
    </w:p>
    <w:p w:rsidR="00DE10DE" w:rsidRPr="00D442D0" w:rsidRDefault="008C5C92" w:rsidP="008C5C92">
      <w:pPr>
        <w:pStyle w:val="a3"/>
        <w:spacing w:after="0"/>
        <w:ind w:left="567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E10DE"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Обеспечение надлежащего санитарного  состояния прилегающих придомовых  территорий, повышение ответственности граждан за санитарное  состояние  территорий, прилегающих к домовладениям;</w:t>
      </w:r>
    </w:p>
    <w:p w:rsidR="00DE10DE" w:rsidRPr="00D442D0" w:rsidRDefault="008C5C92" w:rsidP="008C5C92">
      <w:pPr>
        <w:pStyle w:val="a3"/>
        <w:spacing w:after="0"/>
        <w:ind w:left="567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-   </w:t>
      </w:r>
      <w:r w:rsidR="00B42AD6"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Создание эстетически привлекательного  облика районного  центра.</w:t>
      </w:r>
    </w:p>
    <w:p w:rsidR="00B42AD6" w:rsidRPr="00D442D0" w:rsidRDefault="00B42AD6" w:rsidP="00D442D0">
      <w:pPr>
        <w:pStyle w:val="a3"/>
        <w:spacing w:after="0"/>
        <w:ind w:left="0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B42AD6" w:rsidRPr="00A44469" w:rsidRDefault="00B42AD6" w:rsidP="00DF445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Style w:val="a5"/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</w:rPr>
      </w:pPr>
      <w:r w:rsidRPr="00A44469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>Организация и  порядок  проведение конкурса</w:t>
      </w:r>
    </w:p>
    <w:p w:rsidR="009C28C3" w:rsidRPr="00CA4528" w:rsidRDefault="009C28C3" w:rsidP="008C5C92">
      <w:pPr>
        <w:pStyle w:val="a3"/>
        <w:numPr>
          <w:ilvl w:val="1"/>
          <w:numId w:val="7"/>
        </w:numPr>
        <w:spacing w:after="0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Организатором конкурса является администрация МКУ «Каргапольский  территориальный отдел».</w:t>
      </w:r>
    </w:p>
    <w:p w:rsidR="009C28C3" w:rsidRPr="008C5C92" w:rsidRDefault="00DF445C" w:rsidP="008C5C92">
      <w:pPr>
        <w:spacing w:after="0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</w:t>
      </w:r>
      <w:r w:rsidR="008C5C92" w:rsidRPr="008C5C92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9C28C3" w:rsidRPr="008C5C92">
        <w:rPr>
          <w:rStyle w:val="a5"/>
          <w:rFonts w:ascii="Times New Roman" w:hAnsi="Times New Roman" w:cs="Times New Roman"/>
          <w:color w:val="auto"/>
          <w:sz w:val="24"/>
          <w:szCs w:val="24"/>
        </w:rPr>
        <w:t>Конкурс проводится  с  07 июля 2025 года по 25 июля 2025 года.</w:t>
      </w:r>
      <w:r w:rsidR="008E7301" w:rsidRPr="008C5C92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Конкурс  имеет  заявочный характер.</w:t>
      </w:r>
    </w:p>
    <w:p w:rsidR="008E7301" w:rsidRPr="00DF445C" w:rsidRDefault="009C28C3" w:rsidP="00DF445C">
      <w:pPr>
        <w:pStyle w:val="a3"/>
        <w:numPr>
          <w:ilvl w:val="1"/>
          <w:numId w:val="8"/>
        </w:numPr>
        <w:spacing w:after="0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Заявки для участия в  конкурсе  предоставляются  </w:t>
      </w:r>
      <w:r w:rsidR="008E7301"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с  приложением  фотоматериалов  в  электронном  виде </w:t>
      </w: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в МКУ «Каргапольский  территориальный отдел», р.п.Каргаполье, ул.Калинина,35, кабинет № 109,</w:t>
      </w:r>
      <w:r w:rsidR="00A44469"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>111,</w:t>
      </w:r>
      <w:r w:rsidRPr="00DF445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телефон 8(35)256 21907,21771.</w:t>
      </w:r>
    </w:p>
    <w:p w:rsidR="008E7301" w:rsidRPr="00A46AE0" w:rsidRDefault="00DF445C" w:rsidP="00DF445C">
      <w:pPr>
        <w:pStyle w:val="a3"/>
        <w:spacing w:after="0"/>
        <w:ind w:left="567"/>
        <w:jc w:val="both"/>
        <w:rPr>
          <w:rStyle w:val="a5"/>
          <w:rFonts w:ascii="Times New Roman" w:eastAsiaTheme="minorHAnsi" w:hAnsi="Times New Roman" w:cs="Times New Roman"/>
          <w:color w:val="auto"/>
          <w:spacing w:val="0"/>
          <w:kern w:val="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3.4.</w:t>
      </w:r>
      <w:r w:rsidR="009C28C3"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Для  проведения конкурса  создается  комиссия, которая обо</w:t>
      </w:r>
      <w:r w:rsidR="008E7301"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>б</w:t>
      </w:r>
      <w:r w:rsidR="009C28C3" w:rsidRPr="00D442D0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щает итоги конкурса, утверждает кандидатуры  победителей  конкурса и присуждает   призовые места. </w:t>
      </w:r>
    </w:p>
    <w:p w:rsidR="008E7301" w:rsidRDefault="008E7301" w:rsidP="008C5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C92" w:rsidRPr="00A44469" w:rsidRDefault="008C5C92" w:rsidP="008C5C92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:rsidR="008C5C92" w:rsidRPr="00D442D0" w:rsidRDefault="008C5C92" w:rsidP="008C5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4.1. Критериями  определения  победителей  среди  участников  конкурса  являются:</w:t>
      </w:r>
    </w:p>
    <w:p w:rsidR="008C5C92" w:rsidRPr="00D442D0" w:rsidRDefault="008C5C92" w:rsidP="008C5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озеленение  придомово</w:t>
      </w:r>
      <w:r w:rsidR="00A17DFF">
        <w:rPr>
          <w:rFonts w:ascii="Times New Roman" w:hAnsi="Times New Roman" w:cs="Times New Roman"/>
          <w:sz w:val="24"/>
          <w:szCs w:val="24"/>
        </w:rPr>
        <w:t>й и прилегающей  к  домовладениям, зданиям</w:t>
      </w:r>
      <w:r w:rsidRPr="00D442D0">
        <w:rPr>
          <w:rFonts w:ascii="Times New Roman" w:hAnsi="Times New Roman" w:cs="Times New Roman"/>
          <w:sz w:val="24"/>
          <w:szCs w:val="24"/>
        </w:rPr>
        <w:t xml:space="preserve">  территории</w:t>
      </w:r>
      <w:r w:rsidR="00A17DFF">
        <w:rPr>
          <w:rFonts w:ascii="Times New Roman" w:hAnsi="Times New Roman" w:cs="Times New Roman"/>
          <w:sz w:val="24"/>
          <w:szCs w:val="24"/>
        </w:rPr>
        <w:t xml:space="preserve">.   Своевременное  </w:t>
      </w:r>
      <w:r w:rsidR="00850A5C">
        <w:rPr>
          <w:rFonts w:ascii="Times New Roman" w:hAnsi="Times New Roman" w:cs="Times New Roman"/>
          <w:sz w:val="24"/>
          <w:szCs w:val="24"/>
        </w:rPr>
        <w:t>кошение травянистой растительности</w:t>
      </w:r>
      <w:r w:rsidRPr="00D442D0">
        <w:rPr>
          <w:rFonts w:ascii="Times New Roman" w:hAnsi="Times New Roman" w:cs="Times New Roman"/>
          <w:sz w:val="24"/>
          <w:szCs w:val="24"/>
        </w:rPr>
        <w:t>;</w:t>
      </w:r>
    </w:p>
    <w:p w:rsidR="008C5C92" w:rsidRPr="00D442D0" w:rsidRDefault="008C5C92" w:rsidP="008C5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внешний  вид  фасада  здания,  домовладения;</w:t>
      </w:r>
    </w:p>
    <w:p w:rsidR="008C5C92" w:rsidRDefault="00A17DFF" w:rsidP="008C5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5C92" w:rsidRPr="00D442D0">
        <w:rPr>
          <w:rFonts w:ascii="Times New Roman" w:hAnsi="Times New Roman" w:cs="Times New Roman"/>
          <w:sz w:val="24"/>
          <w:szCs w:val="24"/>
        </w:rPr>
        <w:t>- состояние  и внешний  вид  ограждения  участков, клумб, цветников</w:t>
      </w:r>
      <w:r w:rsidR="008C5C92">
        <w:rPr>
          <w:rFonts w:ascii="Times New Roman" w:hAnsi="Times New Roman" w:cs="Times New Roman"/>
          <w:sz w:val="24"/>
          <w:szCs w:val="24"/>
        </w:rPr>
        <w:t>;</w:t>
      </w:r>
    </w:p>
    <w:p w:rsidR="00E34E8A" w:rsidRPr="00D442D0" w:rsidRDefault="004E679D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 xml:space="preserve">- </w:t>
      </w:r>
      <w:r w:rsidR="00E34E8A" w:rsidRPr="00D442D0">
        <w:rPr>
          <w:rFonts w:ascii="Times New Roman" w:hAnsi="Times New Roman" w:cs="Times New Roman"/>
          <w:sz w:val="24"/>
          <w:szCs w:val="24"/>
        </w:rPr>
        <w:t>наличие  цветников, клумб, уход за ними. Художественно-эстетическое  оформление  цветников;</w:t>
      </w:r>
    </w:p>
    <w:p w:rsidR="00E34E8A" w:rsidRPr="00D442D0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оригинальность  и  эстетичность  оформления  участка поделками из  бросовых  материалов;</w:t>
      </w:r>
    </w:p>
    <w:p w:rsidR="00E34E8A" w:rsidRPr="00D442D0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цветовая  гамма  клу</w:t>
      </w:r>
      <w:r w:rsidR="00D442D0">
        <w:rPr>
          <w:rFonts w:ascii="Times New Roman" w:hAnsi="Times New Roman" w:cs="Times New Roman"/>
          <w:sz w:val="24"/>
          <w:szCs w:val="24"/>
        </w:rPr>
        <w:t>мб</w:t>
      </w:r>
      <w:r w:rsidRPr="00D442D0">
        <w:rPr>
          <w:rFonts w:ascii="Times New Roman" w:hAnsi="Times New Roman" w:cs="Times New Roman"/>
          <w:sz w:val="24"/>
          <w:szCs w:val="24"/>
        </w:rPr>
        <w:t>;</w:t>
      </w:r>
    </w:p>
    <w:p w:rsidR="00E34E8A" w:rsidRPr="00D442D0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наличие  цветов с различными сроками цветения;</w:t>
      </w:r>
    </w:p>
    <w:p w:rsidR="00E34E8A" w:rsidRPr="00D442D0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наличие  аншлагов, номерных знаков</w:t>
      </w:r>
      <w:r w:rsidR="00440991" w:rsidRPr="00850A5C">
        <w:rPr>
          <w:rFonts w:ascii="Times New Roman" w:hAnsi="Times New Roman" w:cs="Times New Roman"/>
          <w:sz w:val="24"/>
          <w:szCs w:val="24"/>
        </w:rPr>
        <w:t>, наличие скамеек, урн</w:t>
      </w:r>
      <w:r w:rsidRPr="00850A5C">
        <w:rPr>
          <w:rFonts w:ascii="Times New Roman" w:hAnsi="Times New Roman" w:cs="Times New Roman"/>
          <w:sz w:val="24"/>
          <w:szCs w:val="24"/>
        </w:rPr>
        <w:t>;</w:t>
      </w:r>
    </w:p>
    <w:p w:rsidR="00E34E8A" w:rsidRPr="00D442D0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- содержание детских  площадок  на  придомовой  территории  для  многоквартирных  домов(при  наличии).</w:t>
      </w:r>
    </w:p>
    <w:p w:rsidR="00440991" w:rsidRDefault="00440991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301" w:rsidRPr="00A44469" w:rsidRDefault="00E34E8A" w:rsidP="00D442D0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469">
        <w:rPr>
          <w:rFonts w:ascii="Times New Roman" w:hAnsi="Times New Roman" w:cs="Times New Roman"/>
          <w:b/>
          <w:sz w:val="24"/>
          <w:szCs w:val="24"/>
        </w:rPr>
        <w:t>Этапы  проведения  конкурса</w:t>
      </w:r>
    </w:p>
    <w:p w:rsidR="00E34E8A" w:rsidRPr="00CA4528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>5.1. Конкурс проводится по  следующим  этапам:</w:t>
      </w:r>
    </w:p>
    <w:p w:rsidR="00E34E8A" w:rsidRPr="00CA4528" w:rsidRDefault="00E34E8A" w:rsidP="00D44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>1 этап – подача  заявок с 08 июля 2025 года по 21 июля2025 года;</w:t>
      </w:r>
    </w:p>
    <w:p w:rsidR="008E7301" w:rsidRPr="00CA4528" w:rsidRDefault="00E34E8A" w:rsidP="00A444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>2 этап – осмотр  территорий 22,23 июля 2025года.</w:t>
      </w:r>
    </w:p>
    <w:p w:rsidR="009D0CA1" w:rsidRPr="00CA4528" w:rsidRDefault="00E34E8A" w:rsidP="00D44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 xml:space="preserve">3 этап </w:t>
      </w:r>
      <w:r w:rsidR="009D0CA1" w:rsidRPr="00CA4528">
        <w:rPr>
          <w:rFonts w:ascii="Times New Roman" w:hAnsi="Times New Roman" w:cs="Times New Roman"/>
          <w:sz w:val="24"/>
          <w:szCs w:val="24"/>
        </w:rPr>
        <w:t>–подведение итогов  конкурса  24 июля 2025 года.</w:t>
      </w:r>
    </w:p>
    <w:p w:rsidR="00405A86" w:rsidRPr="009A5CD8" w:rsidRDefault="00405A86" w:rsidP="00CA45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044072">
        <w:rPr>
          <w:rFonts w:ascii="Times New Roman" w:eastAsia="Times New Roman" w:hAnsi="Times New Roman" w:cs="Times New Roman"/>
          <w:sz w:val="24"/>
          <w:szCs w:val="24"/>
        </w:rPr>
        <w:t xml:space="preserve"> Заявки</w:t>
      </w:r>
      <w:r w:rsidR="00A1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072" w:rsidRPr="003A67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(приложение </w:t>
      </w:r>
      <w:r w:rsidR="00044072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044072" w:rsidRPr="003A67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настоящему Положению)</w:t>
      </w:r>
      <w:r w:rsidR="0004407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 поданные за пределами установленного срока или заявки не соответствующие требованиям настоящего Положения, не рассматриваются.</w:t>
      </w:r>
    </w:p>
    <w:p w:rsidR="00405A86" w:rsidRPr="009A5CD8" w:rsidRDefault="00405A86" w:rsidP="00CA45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 Призовые места определяются по количеству набранных баллов.</w:t>
      </w:r>
    </w:p>
    <w:p w:rsidR="00405A86" w:rsidRDefault="00405A86" w:rsidP="00CA45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Победителями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ов конкурсная комиссия определяе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т победителя путем голосования</w:t>
      </w:r>
      <w:r w:rsidRPr="003C6BD0">
        <w:rPr>
          <w:rFonts w:ascii="Times New Roman" w:eastAsia="Times New Roman" w:hAnsi="Times New Roman" w:cs="Times New Roman"/>
          <w:sz w:val="24"/>
          <w:szCs w:val="24"/>
        </w:rPr>
        <w:t>(либо тот</w:t>
      </w:r>
      <w:r w:rsidR="00494D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6BD0">
        <w:rPr>
          <w:rFonts w:ascii="Times New Roman" w:eastAsia="Times New Roman" w:hAnsi="Times New Roman" w:cs="Times New Roman"/>
          <w:sz w:val="24"/>
          <w:szCs w:val="24"/>
        </w:rPr>
        <w:t xml:space="preserve"> кто первый подал заявку на участие в конкурсе).</w:t>
      </w:r>
    </w:p>
    <w:p w:rsidR="00481087" w:rsidRPr="009A5CD8" w:rsidRDefault="00481087" w:rsidP="00405A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098" w:rsidRPr="000E2098" w:rsidRDefault="00405A86" w:rsidP="00405A86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E2098" w:rsidRPr="000E2098">
        <w:rPr>
          <w:rFonts w:ascii="Times New Roman" w:hAnsi="Times New Roman" w:cs="Times New Roman"/>
          <w:b/>
          <w:sz w:val="24"/>
          <w:szCs w:val="24"/>
        </w:rPr>
        <w:t>Участники  конкурса</w:t>
      </w:r>
    </w:p>
    <w:p w:rsidR="000E2098" w:rsidRDefault="000E2098" w:rsidP="000E209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>В конкурсе    принимают   участие  физические  лица,  жильцы  индивидуальных и  многоквартирных  домов, юридические  лица, организации  любой  формы  собственности</w:t>
      </w:r>
      <w:r w:rsidR="00440991">
        <w:rPr>
          <w:rFonts w:ascii="Times New Roman" w:hAnsi="Times New Roman" w:cs="Times New Roman"/>
          <w:sz w:val="24"/>
          <w:szCs w:val="24"/>
        </w:rPr>
        <w:t xml:space="preserve">, </w:t>
      </w:r>
      <w:r w:rsidR="00DF44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40991" w:rsidRPr="00DF445C">
        <w:rPr>
          <w:rFonts w:ascii="Times New Roman" w:hAnsi="Times New Roman" w:cs="Times New Roman"/>
          <w:sz w:val="24"/>
          <w:szCs w:val="24"/>
        </w:rPr>
        <w:t xml:space="preserve">проживающие </w:t>
      </w:r>
      <w:r w:rsidR="00DF445C" w:rsidRPr="00DF445C">
        <w:rPr>
          <w:rFonts w:ascii="Times New Roman" w:hAnsi="Times New Roman" w:cs="Times New Roman"/>
          <w:sz w:val="24"/>
          <w:szCs w:val="24"/>
        </w:rPr>
        <w:t xml:space="preserve">(расположенные) </w:t>
      </w:r>
      <w:r w:rsidR="00440991" w:rsidRPr="00DF445C">
        <w:rPr>
          <w:rFonts w:ascii="Times New Roman" w:hAnsi="Times New Roman" w:cs="Times New Roman"/>
          <w:sz w:val="24"/>
          <w:szCs w:val="24"/>
        </w:rPr>
        <w:t>на территории</w:t>
      </w:r>
      <w:bookmarkStart w:id="0" w:name="_GoBack"/>
      <w:bookmarkEnd w:id="0"/>
      <w:r w:rsidRPr="00D442D0">
        <w:rPr>
          <w:rFonts w:ascii="Times New Roman" w:hAnsi="Times New Roman" w:cs="Times New Roman"/>
          <w:sz w:val="24"/>
          <w:szCs w:val="24"/>
        </w:rPr>
        <w:t xml:space="preserve">  рабочего  поселка  Каргаполье.</w:t>
      </w:r>
    </w:p>
    <w:p w:rsidR="000E2098" w:rsidRDefault="000E2098" w:rsidP="000E2098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45C" w:rsidRDefault="00DF445C" w:rsidP="00DF4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F445C" w:rsidRDefault="00DF445C" w:rsidP="00DF44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CA1" w:rsidRPr="00DF445C" w:rsidRDefault="009D0CA1" w:rsidP="00DF4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45C">
        <w:rPr>
          <w:rFonts w:ascii="Times New Roman" w:hAnsi="Times New Roman" w:cs="Times New Roman"/>
          <w:b/>
          <w:sz w:val="24"/>
          <w:szCs w:val="24"/>
        </w:rPr>
        <w:lastRenderedPageBreak/>
        <w:t>Комиссия по  подведению  итогов  конкурса</w:t>
      </w:r>
    </w:p>
    <w:p w:rsidR="00481087" w:rsidRDefault="009D0CA1" w:rsidP="00D442D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D0">
        <w:rPr>
          <w:rFonts w:ascii="Times New Roman" w:hAnsi="Times New Roman" w:cs="Times New Roman"/>
          <w:sz w:val="24"/>
          <w:szCs w:val="24"/>
        </w:rPr>
        <w:t xml:space="preserve">Оценка  территорий  и  определение  победителей  осуществляется  комиссией  по  подведению  итогов конкурса (далее –Комиссия).  </w:t>
      </w:r>
    </w:p>
    <w:p w:rsidR="00481087" w:rsidRPr="008C5C92" w:rsidRDefault="00481087" w:rsidP="00DF445C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C92">
        <w:rPr>
          <w:rFonts w:ascii="Times New Roman" w:eastAsia="Times New Roman" w:hAnsi="Times New Roman" w:cs="Times New Roman"/>
          <w:sz w:val="24"/>
          <w:szCs w:val="24"/>
        </w:rPr>
        <w:t>Состав конкурсной комиссии в количестве 7</w:t>
      </w:r>
      <w:r w:rsidR="008C5C92" w:rsidRPr="008C5C92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Pr="008C5C92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МКУ «Каргапольский  территориальный  отдел</w:t>
      </w:r>
      <w:r w:rsidR="00044072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8C5C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Конкурсная комиссия: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- рассматривает представленные документы;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- организует выезд членов Комиссии для проверки сведений, указанных в представленных документах;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- подводит итоги  и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победителей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конкурса;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- утверждает форму диплома для награждения 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и призеров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конкурса;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награждение 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и призеров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конкурса;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- организу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 xml:space="preserve">ет работу по освещению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конкурса в средствах массовой информации.</w:t>
      </w:r>
    </w:p>
    <w:p w:rsidR="00481087" w:rsidRDefault="00DF445C" w:rsidP="00A010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5C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10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1087" w:rsidRPr="009A5CD8">
        <w:rPr>
          <w:rFonts w:ascii="Times New Roman" w:eastAsia="Times New Roman" w:hAnsi="Times New Roman" w:cs="Times New Roman"/>
          <w:sz w:val="24"/>
          <w:szCs w:val="24"/>
        </w:rPr>
        <w:t>2.  Рассмотрение конкурсных заявок осуществляется конкурсной ко</w:t>
      </w:r>
      <w:r w:rsidR="00481087" w:rsidRPr="004241D3">
        <w:rPr>
          <w:rFonts w:ascii="Times New Roman" w:eastAsia="Times New Roman" w:hAnsi="Times New Roman" w:cs="Times New Roman"/>
          <w:sz w:val="24"/>
          <w:szCs w:val="24"/>
        </w:rPr>
        <w:t xml:space="preserve">миссией в срок, указанный в  </w:t>
      </w:r>
      <w:r w:rsidR="00481087" w:rsidRPr="009A5CD8">
        <w:rPr>
          <w:rFonts w:ascii="Times New Roman" w:eastAsia="Times New Roman" w:hAnsi="Times New Roman" w:cs="Times New Roman"/>
          <w:sz w:val="24"/>
          <w:szCs w:val="24"/>
        </w:rPr>
        <w:t xml:space="preserve"> части </w:t>
      </w:r>
      <w:r w:rsidR="008C5C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1087" w:rsidRPr="009A5CD8">
        <w:rPr>
          <w:rFonts w:ascii="Times New Roman" w:eastAsia="Times New Roman" w:hAnsi="Times New Roman" w:cs="Times New Roman"/>
          <w:sz w:val="24"/>
          <w:szCs w:val="24"/>
        </w:rPr>
        <w:t>  по следующим критериям: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. Виды работ: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1) обрезка кустарников, опиловка деревьев </w:t>
      </w:r>
      <w:r w:rsidR="00A010EE">
        <w:rPr>
          <w:rFonts w:ascii="Times New Roman" w:eastAsia="Times New Roman" w:hAnsi="Times New Roman" w:cs="Times New Roman"/>
          <w:sz w:val="24"/>
          <w:szCs w:val="24"/>
        </w:rPr>
        <w:t xml:space="preserve">–до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5 баллов;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1D3">
        <w:rPr>
          <w:rFonts w:ascii="Times New Roman" w:eastAsia="Times New Roman" w:hAnsi="Times New Roman" w:cs="Times New Roman"/>
          <w:sz w:val="24"/>
          <w:szCs w:val="24"/>
        </w:rPr>
        <w:t>2) скашивание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 сорной растительности – </w:t>
      </w:r>
      <w:r w:rsidR="00A010E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5 баллов;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3) посадка саженцев: деревьев, кустарников, цветов  – до 10 баллов;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4) уборка территории от  мусора –</w:t>
      </w:r>
      <w:r w:rsidR="00A010E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10 баллов;</w:t>
      </w:r>
    </w:p>
    <w:p w:rsidR="00481087" w:rsidRPr="009A5CD8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1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 xml:space="preserve"> малых архитектурных форм – до 30 баллов;</w:t>
      </w:r>
    </w:p>
    <w:p w:rsidR="00481087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CF">
        <w:rPr>
          <w:rFonts w:ascii="Times New Roman" w:eastAsia="Times New Roman" w:hAnsi="Times New Roman" w:cs="Times New Roman"/>
          <w:sz w:val="24"/>
          <w:szCs w:val="24"/>
        </w:rPr>
        <w:t>6) наличие и соответствие общим требованиям адресных знак</w:t>
      </w:r>
      <w:r>
        <w:rPr>
          <w:rFonts w:ascii="Times New Roman" w:eastAsia="Times New Roman" w:hAnsi="Times New Roman" w:cs="Times New Roman"/>
          <w:sz w:val="24"/>
          <w:szCs w:val="24"/>
        </w:rPr>
        <w:t>ов – до 30 баллов;</w:t>
      </w:r>
    </w:p>
    <w:p w:rsidR="00A010EE" w:rsidRDefault="00A010EE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наличие</w:t>
      </w:r>
      <w:r w:rsidR="008F54DF">
        <w:rPr>
          <w:rFonts w:ascii="Times New Roman" w:eastAsia="Times New Roman" w:hAnsi="Times New Roman" w:cs="Times New Roman"/>
          <w:sz w:val="24"/>
          <w:szCs w:val="24"/>
        </w:rPr>
        <w:t xml:space="preserve"> клумб, цветников, уход за ними – до 10 баллов.</w:t>
      </w:r>
    </w:p>
    <w:p w:rsidR="00481087" w:rsidRPr="003A675D" w:rsidRDefault="008C5C92" w:rsidP="003A67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67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1087" w:rsidRPr="003A675D">
        <w:rPr>
          <w:rFonts w:ascii="Times New Roman" w:eastAsia="Times New Roman" w:hAnsi="Times New Roman" w:cs="Times New Roman"/>
          <w:sz w:val="24"/>
          <w:szCs w:val="24"/>
        </w:rPr>
        <w:t xml:space="preserve">.3. Каждый член комиссии по итогам рассмотрения заявок заполняет по каждой заявке оценочный лист </w:t>
      </w:r>
      <w:r w:rsidR="00481087" w:rsidRPr="003A67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(приложение </w:t>
      </w:r>
      <w:r w:rsidR="00044072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481087" w:rsidRPr="003A67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настоящему Положению).</w:t>
      </w:r>
    </w:p>
    <w:p w:rsidR="00481087" w:rsidRPr="003A675D" w:rsidRDefault="00481087" w:rsidP="003A6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75D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производит подсчёт набранных баллов по оценочным листам.  </w:t>
      </w:r>
    </w:p>
    <w:p w:rsidR="003A675D" w:rsidRDefault="00481087" w:rsidP="003A6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75D">
        <w:rPr>
          <w:rFonts w:ascii="Times New Roman" w:eastAsia="Times New Roman" w:hAnsi="Times New Roman" w:cs="Times New Roman"/>
          <w:sz w:val="24"/>
          <w:szCs w:val="24"/>
        </w:rPr>
        <w:t>Победителями конкурса являются заявки участников, занявшие 1 место в каждой номинации, призерами - занявшие 2 место и 3 место.</w:t>
      </w:r>
    </w:p>
    <w:p w:rsidR="00481087" w:rsidRPr="003A675D" w:rsidRDefault="00481087" w:rsidP="003A6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75D">
        <w:rPr>
          <w:rFonts w:ascii="Times New Roman" w:eastAsia="Times New Roman" w:hAnsi="Times New Roman" w:cs="Times New Roman"/>
          <w:sz w:val="24"/>
          <w:szCs w:val="24"/>
        </w:rPr>
        <w:t>Об определении победителей конкурса конкурсная комиссия принимает соответствующее решение, которое подписывает председатель и секретарь конкурсной комиссии.</w:t>
      </w:r>
    </w:p>
    <w:p w:rsidR="00481087" w:rsidRPr="003A675D" w:rsidRDefault="008F54DF" w:rsidP="003A6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7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1087" w:rsidRPr="003A675D">
        <w:rPr>
          <w:rFonts w:ascii="Times New Roman" w:eastAsia="Times New Roman" w:hAnsi="Times New Roman" w:cs="Times New Roman"/>
          <w:sz w:val="24"/>
          <w:szCs w:val="24"/>
        </w:rPr>
        <w:t>.4. 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9D0CA1" w:rsidRDefault="009D0CA1" w:rsidP="0048108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087" w:rsidRPr="00FB4315" w:rsidRDefault="003A675D" w:rsidP="004810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4810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81087" w:rsidRPr="00FB4315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Финансовое обеспечение</w:t>
      </w:r>
    </w:p>
    <w:p w:rsidR="00481087" w:rsidRPr="00FB4315" w:rsidRDefault="00481087" w:rsidP="0048108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4DF" w:rsidRPr="008F54DF" w:rsidRDefault="003A675D" w:rsidP="004810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810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1087" w:rsidRPr="009A5CD8">
        <w:rPr>
          <w:rFonts w:ascii="Times New Roman" w:eastAsia="Times New Roman" w:hAnsi="Times New Roman" w:cs="Times New Roman"/>
          <w:sz w:val="24"/>
          <w:szCs w:val="24"/>
        </w:rPr>
        <w:t xml:space="preserve">1. Финансирование мероприятий, связанных с проведением конкурса осуществляется за счет средств бюджета </w:t>
      </w:r>
      <w:r w:rsidR="00481087" w:rsidRPr="008F54DF">
        <w:rPr>
          <w:rFonts w:ascii="Times New Roman" w:eastAsia="Times New Roman" w:hAnsi="Times New Roman" w:cs="Times New Roman"/>
          <w:sz w:val="24"/>
          <w:szCs w:val="24"/>
        </w:rPr>
        <w:t>Каргапольского</w:t>
      </w:r>
      <w:r w:rsidR="00A1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4DF" w:rsidRPr="008F54DF">
        <w:rPr>
          <w:rFonts w:ascii="Times New Roman" w:eastAsia="Times New Roman" w:hAnsi="Times New Roman" w:cs="Times New Roman"/>
          <w:sz w:val="24"/>
          <w:szCs w:val="24"/>
        </w:rPr>
        <w:t>муниципального  округа.</w:t>
      </w:r>
    </w:p>
    <w:p w:rsidR="00481087" w:rsidRPr="009A5CD8" w:rsidRDefault="003A675D" w:rsidP="004810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8</w:t>
      </w:r>
      <w:r w:rsidR="0048108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481087"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2. Победителям и призерам конкурса, вручаются дипломы</w:t>
      </w:r>
      <w:r w:rsidR="004810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призы</w:t>
      </w:r>
      <w:r w:rsidR="00481087"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481087" w:rsidRDefault="00481087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D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A675D">
        <w:rPr>
          <w:rFonts w:ascii="Times New Roman" w:eastAsia="Times New Roman" w:hAnsi="Times New Roman" w:cs="Times New Roman"/>
          <w:sz w:val="24"/>
          <w:szCs w:val="24"/>
        </w:rPr>
        <w:t xml:space="preserve">     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CD8">
        <w:rPr>
          <w:rFonts w:ascii="Times New Roman" w:eastAsia="Times New Roman" w:hAnsi="Times New Roman" w:cs="Times New Roman"/>
          <w:sz w:val="24"/>
          <w:szCs w:val="24"/>
        </w:rPr>
        <w:t>3. Награждение победителей и призеров проводится в торжественной обстановке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AE0" w:rsidRDefault="00A46AE0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4DF" w:rsidRDefault="008F54DF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E0" w:rsidRDefault="00A46AE0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DFF" w:rsidRDefault="00A46AE0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МКУ</w:t>
      </w:r>
    </w:p>
    <w:p w:rsidR="00A46AE0" w:rsidRDefault="00A46AE0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«Каргапольский  территориальный  отдел»      </w:t>
      </w:r>
      <w:r w:rsidR="00A17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С,В.Антропов</w:t>
      </w:r>
    </w:p>
    <w:p w:rsidR="00A46AE0" w:rsidRDefault="00A46AE0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6AE0" w:rsidSect="008C5C92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</w:p>
    <w:p w:rsidR="00A46AE0" w:rsidRDefault="00A46AE0" w:rsidP="00A46A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44072"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044072" w:rsidRPr="00CA4528" w:rsidRDefault="00D2476E" w:rsidP="0004407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07.07.2025г. № 54</w:t>
      </w:r>
      <w:r w:rsidR="00044072" w:rsidRPr="00CA4528">
        <w:rPr>
          <w:rFonts w:ascii="Times New Roman" w:hAnsi="Times New Roman" w:cs="Times New Roman"/>
          <w:sz w:val="24"/>
          <w:szCs w:val="24"/>
        </w:rPr>
        <w:t xml:space="preserve"> ОД </w:t>
      </w:r>
    </w:p>
    <w:p w:rsidR="00044072" w:rsidRPr="00CA4528" w:rsidRDefault="00044072" w:rsidP="0004407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</w:p>
    <w:p w:rsidR="00163DA0" w:rsidRDefault="00163DA0" w:rsidP="00163DA0">
      <w:pPr>
        <w:spacing w:after="0"/>
        <w:ind w:firstLine="567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Самая б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лагоустро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енная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территори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я</w:t>
      </w:r>
    </w:p>
    <w:p w:rsidR="00044072" w:rsidRDefault="00163DA0" w:rsidP="00163DA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рабочего поселка Каргаполь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е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044072" w:rsidRDefault="00044072" w:rsidP="0004407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44072" w:rsidRPr="00163DA0" w:rsidRDefault="00044072" w:rsidP="0004407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A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CC32D5" w:rsidRDefault="00CC32D5" w:rsidP="0004407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072" w:rsidRPr="00163DA0" w:rsidRDefault="00CD5E5C" w:rsidP="0004407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A0">
        <w:rPr>
          <w:rFonts w:ascii="Times New Roman" w:hAnsi="Times New Roman" w:cs="Times New Roman"/>
          <w:b/>
          <w:sz w:val="24"/>
          <w:szCs w:val="24"/>
        </w:rPr>
        <w:t>конкурсной комиссии</w:t>
      </w:r>
    </w:p>
    <w:p w:rsidR="00CC32D5" w:rsidRPr="00CC32D5" w:rsidRDefault="00CC32D5" w:rsidP="00CC32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D5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 xml:space="preserve">«Самая благоустроенная территория рабочего поселка Каргаполье» </w:t>
      </w:r>
    </w:p>
    <w:p w:rsidR="00CD5E5C" w:rsidRDefault="00CD5E5C" w:rsidP="0004407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139"/>
        <w:gridCol w:w="5140"/>
      </w:tblGrid>
      <w:tr w:rsidR="00CD5E5C" w:rsidTr="00CD5E5C">
        <w:tc>
          <w:tcPr>
            <w:tcW w:w="5139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D5E5C" w:rsidRDefault="00CD5E5C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С.В.Антропов</w:t>
            </w:r>
          </w:p>
        </w:tc>
        <w:tc>
          <w:tcPr>
            <w:tcW w:w="5140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«Каргапольский  территориальный  отдел»</w:t>
            </w:r>
          </w:p>
        </w:tc>
      </w:tr>
      <w:tr w:rsidR="00CD5E5C" w:rsidTr="00CD5E5C">
        <w:tc>
          <w:tcPr>
            <w:tcW w:w="5139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CD5E5C" w:rsidRDefault="00CD5E5C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М.В.Мосевич</w:t>
            </w:r>
            <w:r w:rsidR="00DF44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40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Каргапольского муниципального округа по финансам, руководитель Финансового управления</w:t>
            </w:r>
          </w:p>
        </w:tc>
      </w:tr>
      <w:tr w:rsidR="00CD5E5C" w:rsidTr="00CD5E5C">
        <w:tc>
          <w:tcPr>
            <w:tcW w:w="5139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CD5E5C" w:rsidRDefault="00CD5E5C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С.Б.Шабалина</w:t>
            </w:r>
          </w:p>
        </w:tc>
        <w:tc>
          <w:tcPr>
            <w:tcW w:w="5140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«Каргапольский  территориальный  отдел»</w:t>
            </w:r>
          </w:p>
        </w:tc>
      </w:tr>
      <w:tr w:rsidR="00CD5E5C" w:rsidTr="00CD5E5C">
        <w:tc>
          <w:tcPr>
            <w:tcW w:w="5139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D5E5C" w:rsidRDefault="00571032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С.С.Липнягова</w:t>
            </w:r>
            <w:r w:rsidR="00DF44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40" w:type="dxa"/>
          </w:tcPr>
          <w:p w:rsidR="00CD5E5C" w:rsidRDefault="00571032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Каргапольского муниципального округа по экономическому  развитию</w:t>
            </w:r>
          </w:p>
        </w:tc>
      </w:tr>
      <w:tr w:rsidR="00CD5E5C" w:rsidTr="00CD5E5C">
        <w:tc>
          <w:tcPr>
            <w:tcW w:w="5139" w:type="dxa"/>
          </w:tcPr>
          <w:p w:rsidR="00CD5E5C" w:rsidRDefault="00CD5E5C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И.Ю.Королева</w:t>
            </w:r>
          </w:p>
        </w:tc>
        <w:tc>
          <w:tcPr>
            <w:tcW w:w="5140" w:type="dxa"/>
          </w:tcPr>
          <w:p w:rsidR="00CD5E5C" w:rsidRDefault="00CD5E5C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административно-хозяйственной деятельности МКУ «Каргапольский  территориальный  отдел»</w:t>
            </w:r>
          </w:p>
        </w:tc>
      </w:tr>
      <w:tr w:rsidR="00571032" w:rsidTr="00CD5E5C">
        <w:tc>
          <w:tcPr>
            <w:tcW w:w="5139" w:type="dxa"/>
          </w:tcPr>
          <w:p w:rsidR="00571032" w:rsidRDefault="00571032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Ю.С.Осипова</w:t>
            </w:r>
            <w:r w:rsidR="00DF44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40" w:type="dxa"/>
          </w:tcPr>
          <w:p w:rsidR="00571032" w:rsidRDefault="00571032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Каргапольского муниципального округа</w:t>
            </w:r>
          </w:p>
        </w:tc>
      </w:tr>
      <w:tr w:rsidR="00CD5E5C" w:rsidTr="00CD5E5C">
        <w:tc>
          <w:tcPr>
            <w:tcW w:w="5139" w:type="dxa"/>
          </w:tcPr>
          <w:p w:rsidR="00CD5E5C" w:rsidRDefault="00571032" w:rsidP="00044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Н.Г.Седова</w:t>
            </w:r>
            <w:r w:rsidR="00DF445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40" w:type="dxa"/>
          </w:tcPr>
          <w:p w:rsidR="00CD5E5C" w:rsidRDefault="00571032" w:rsidP="005710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ветеранской организации Каргапольского муниципального округа</w:t>
            </w:r>
          </w:p>
        </w:tc>
      </w:tr>
    </w:tbl>
    <w:p w:rsidR="00CD5E5C" w:rsidRPr="00CA4528" w:rsidRDefault="00CD5E5C" w:rsidP="0004407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6AE0" w:rsidRDefault="00A46AE0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032" w:rsidRDefault="00571032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032" w:rsidRDefault="00571032" w:rsidP="005710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Начальник </w:t>
      </w:r>
    </w:p>
    <w:p w:rsidR="00571032" w:rsidRDefault="00571032" w:rsidP="005710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 «Каргапольский  территориальный  отдел»                                            С,В.Антропов</w:t>
      </w:r>
    </w:p>
    <w:p w:rsidR="00571032" w:rsidRDefault="00571032" w:rsidP="005710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032" w:rsidRDefault="00571032" w:rsidP="005710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032" w:rsidRDefault="00571032" w:rsidP="005710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71032" w:rsidSect="00D442D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71032" w:rsidRDefault="00571032" w:rsidP="005710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C32D5" w:rsidRDefault="00571032" w:rsidP="00CC32D5">
      <w:pPr>
        <w:spacing w:after="0"/>
        <w:ind w:firstLine="567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 Положению</w:t>
      </w:r>
      <w:r w:rsidR="00CC32D5"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«</w:t>
      </w:r>
      <w:r w:rsidR="00CC32D5">
        <w:rPr>
          <w:rStyle w:val="a5"/>
          <w:rFonts w:ascii="Times New Roman" w:hAnsi="Times New Roman" w:cs="Times New Roman"/>
          <w:color w:val="auto"/>
          <w:sz w:val="24"/>
          <w:szCs w:val="24"/>
        </w:rPr>
        <w:t>Самая</w:t>
      </w:r>
    </w:p>
    <w:p w:rsidR="00CC32D5" w:rsidRDefault="00CC32D5" w:rsidP="00CC32D5">
      <w:pPr>
        <w:spacing w:after="0"/>
        <w:ind w:firstLine="567"/>
        <w:jc w:val="center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б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лагоустро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енная 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территори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я</w:t>
      </w:r>
    </w:p>
    <w:p w:rsidR="00CC32D5" w:rsidRDefault="00CC32D5" w:rsidP="00CC32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>рабочего поселка Каргаполь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е</w:t>
      </w:r>
      <w:r w:rsidRPr="00CA4528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571032" w:rsidRDefault="00571032" w:rsidP="00571032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1032" w:rsidRPr="004C24F1" w:rsidRDefault="00571032" w:rsidP="0057103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F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71032" w:rsidRPr="004C24F1" w:rsidRDefault="00571032" w:rsidP="0057103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F1"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571032" w:rsidRDefault="00571032" w:rsidP="0057103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821"/>
      </w:tblGrid>
      <w:tr w:rsidR="004C24F1" w:rsidRPr="00B01958" w:rsidTr="008F705E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1" w:rsidRPr="00B01958" w:rsidRDefault="004C24F1" w:rsidP="008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1" w:rsidRPr="00B01958" w:rsidRDefault="004C24F1" w:rsidP="008F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eastAsia="Times New Roman" w:hAnsi="Times New Roman" w:cs="Times New Roman"/>
                <w:sz w:val="24"/>
                <w:szCs w:val="24"/>
              </w:rPr>
              <w:t>В А</w:t>
            </w:r>
            <w:r w:rsidRPr="00B01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Pr="004241D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Каргапольск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 территориальный  отдел»</w:t>
            </w:r>
          </w:p>
          <w:p w:rsidR="004C24F1" w:rsidRPr="00B01958" w:rsidRDefault="004C24F1" w:rsidP="008F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4C24F1" w:rsidRPr="007221C5" w:rsidRDefault="004C24F1" w:rsidP="008F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1C5">
              <w:rPr>
                <w:rFonts w:ascii="Times New Roman" w:eastAsia="Times New Roman" w:hAnsi="Times New Roman" w:cs="Times New Roman"/>
                <w:sz w:val="20"/>
                <w:szCs w:val="20"/>
              </w:rPr>
              <w:t>(ФИО председателя комиссии)</w:t>
            </w:r>
          </w:p>
          <w:p w:rsidR="004C24F1" w:rsidRPr="00B01958" w:rsidRDefault="004C24F1" w:rsidP="008F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4C24F1" w:rsidRPr="007221C5" w:rsidRDefault="004C24F1" w:rsidP="008F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1C5"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руководителя)</w:t>
            </w:r>
          </w:p>
          <w:p w:rsidR="004C24F1" w:rsidRPr="00B01958" w:rsidRDefault="004C24F1" w:rsidP="008F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58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</w:t>
            </w:r>
          </w:p>
        </w:tc>
      </w:tr>
    </w:tbl>
    <w:p w:rsidR="004C24F1" w:rsidRPr="00B01958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F1" w:rsidRPr="00B01958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ЗАЯВКА</w:t>
      </w:r>
    </w:p>
    <w:p w:rsidR="004C24F1" w:rsidRPr="00B01958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на участие в смотре-конкурсе</w:t>
      </w:r>
    </w:p>
    <w:p w:rsidR="004C24F1" w:rsidRPr="00B01958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C3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Самая благоустроенная </w:t>
      </w:r>
      <w:r w:rsidRPr="009A5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</w:t>
      </w:r>
      <w:r w:rsidR="00CC32D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162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рабочего поселка Каргаполье</w:t>
      </w:r>
      <w:r w:rsidRPr="00B0195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</w:t>
      </w:r>
      <w:r w:rsidR="0016206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24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4C24F1" w:rsidRPr="00B01958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 xml:space="preserve">    1. Место благоустройства: 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   1.1.  Населенный пункт: ___________________________________________</w:t>
      </w: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   1.2. Улица:______________________________________________________</w:t>
      </w: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   1.3. Дом: _______________________________________________________</w:t>
      </w: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 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    2.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Сведения об участнике</w:t>
      </w: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4C24F1" w:rsidRPr="004241D3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   2.1. Название, организационная форма: ______________________________</w:t>
      </w: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   2.2.Наименование объекта: _________________________________________________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    2.3</w:t>
      </w:r>
      <w:r w:rsidRPr="00B0195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. Контактное лицо: _____________________________________________</w:t>
      </w:r>
      <w:r w:rsidRPr="004241D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                                                              (Ф.И.О. полностью)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    контактный телефон: 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</w:t>
      </w: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             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    e-mail ___________________________________________________________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  3. Виды работ, которые 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проведены или </w:t>
      </w: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планируется провести:</w:t>
      </w:r>
    </w:p>
    <w:p w:rsidR="004C24F1" w:rsidRPr="00B01958" w:rsidRDefault="004C24F1" w:rsidP="004C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C24F1" w:rsidRPr="00B01958" w:rsidRDefault="004C24F1" w:rsidP="004C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C24F1" w:rsidRPr="00B01958" w:rsidRDefault="004C24F1" w:rsidP="004C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Pr="004241D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    4</w:t>
      </w: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. Дополнительная информация и комментарии: 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 </w:t>
      </w:r>
    </w:p>
    <w:p w:rsidR="004C24F1" w:rsidRPr="00C4274F" w:rsidRDefault="00C4274F" w:rsidP="00C42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5.</w:t>
      </w:r>
      <w:r w:rsidR="004C24F1" w:rsidRPr="00C4274F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Приложение: фотоматериалы на _________ листах.</w:t>
      </w:r>
    </w:p>
    <w:p w:rsidR="00C4274F" w:rsidRPr="00C4274F" w:rsidRDefault="00C4274F" w:rsidP="00C4274F">
      <w:pPr>
        <w:pStyle w:val="a3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74F" w:rsidRDefault="004C24F1" w:rsidP="00C427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  </w:t>
      </w:r>
    </w:p>
    <w:p w:rsidR="004C24F1" w:rsidRPr="00B01958" w:rsidRDefault="004C24F1" w:rsidP="00C427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Настоящим  подтверждаю достоверность представленной мною информации и даю согласие на обработку персональных данных и  получение на указанный адрес электронной почты рассылок новостей о конкурсе.</w:t>
      </w:r>
    </w:p>
    <w:p w:rsidR="004C24F1" w:rsidRPr="00B01958" w:rsidRDefault="004C24F1" w:rsidP="004C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</w:t>
      </w:r>
      <w:r w:rsidRPr="004241D3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</w:t>
      </w:r>
    </w:p>
    <w:p w:rsidR="004C24F1" w:rsidRPr="004241D3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color w:val="00000A"/>
          <w:sz w:val="24"/>
          <w:szCs w:val="24"/>
        </w:rPr>
        <w:t>(дата, подпись, Ф.И.О.)</w:t>
      </w:r>
    </w:p>
    <w:p w:rsidR="00571032" w:rsidRDefault="00571032" w:rsidP="0057103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274F" w:rsidRDefault="00C4274F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74F" w:rsidRDefault="00C4274F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E9F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6206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162065" w:rsidRPr="00CA4528" w:rsidRDefault="004C24F1" w:rsidP="0016206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95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162065" w:rsidRPr="00CA4528">
        <w:rPr>
          <w:rFonts w:ascii="Times New Roman" w:hAnsi="Times New Roman" w:cs="Times New Roman"/>
          <w:sz w:val="24"/>
          <w:szCs w:val="24"/>
        </w:rPr>
        <w:t>«</w:t>
      </w:r>
      <w:r w:rsidR="00CC32D5">
        <w:rPr>
          <w:rFonts w:ascii="Times New Roman" w:hAnsi="Times New Roman" w:cs="Times New Roman"/>
          <w:sz w:val="24"/>
          <w:szCs w:val="24"/>
        </w:rPr>
        <w:t xml:space="preserve">Самая благоустроенная </w:t>
      </w:r>
      <w:r w:rsidR="00162065" w:rsidRPr="00CA452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C32D5">
        <w:rPr>
          <w:rFonts w:ascii="Times New Roman" w:hAnsi="Times New Roman" w:cs="Times New Roman"/>
          <w:sz w:val="24"/>
          <w:szCs w:val="24"/>
        </w:rPr>
        <w:t>я</w:t>
      </w:r>
    </w:p>
    <w:p w:rsidR="00162065" w:rsidRDefault="00162065" w:rsidP="0016206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4528">
        <w:rPr>
          <w:rFonts w:ascii="Times New Roman" w:hAnsi="Times New Roman" w:cs="Times New Roman"/>
          <w:sz w:val="24"/>
          <w:szCs w:val="24"/>
        </w:rPr>
        <w:t xml:space="preserve"> рабочего поселка Каргаполье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24F1" w:rsidRPr="00B01958" w:rsidRDefault="004C24F1" w:rsidP="00162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Pr="00B51E9F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Pr="00B51E9F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E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F1" w:rsidRPr="004241D3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1E9F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</w:t>
      </w:r>
    </w:p>
    <w:p w:rsidR="004C24F1" w:rsidRPr="004241D3" w:rsidRDefault="004C24F1" w:rsidP="004C24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24F1" w:rsidRPr="004241D3" w:rsidRDefault="004C24F1" w:rsidP="004C24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1D3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объекта)</w:t>
      </w:r>
    </w:p>
    <w:p w:rsidR="004C24F1" w:rsidRPr="00B51E9F" w:rsidRDefault="004C24F1" w:rsidP="004C24F1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B51E9F">
        <w:rPr>
          <w:rFonts w:ascii="Times New Roman" w:eastAsia="Times New Roman" w:hAnsi="Times New Roman" w:cs="Times New Roman"/>
          <w:sz w:val="26"/>
          <w:szCs w:val="26"/>
        </w:rPr>
        <w:t>Населенный пункт:___</w:t>
      </w:r>
      <w:r w:rsidRPr="004241D3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51E9F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tbl>
      <w:tblPr>
        <w:tblStyle w:val="aa"/>
        <w:tblW w:w="0" w:type="auto"/>
        <w:tblLook w:val="04A0"/>
      </w:tblPr>
      <w:tblGrid>
        <w:gridCol w:w="817"/>
        <w:gridCol w:w="3011"/>
        <w:gridCol w:w="1914"/>
        <w:gridCol w:w="1596"/>
        <w:gridCol w:w="2835"/>
      </w:tblGrid>
      <w:tr w:rsidR="004C24F1" w:rsidRPr="004241D3" w:rsidTr="00C4274F">
        <w:tc>
          <w:tcPr>
            <w:tcW w:w="817" w:type="dxa"/>
            <w:vMerge w:val="restart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56" w:type="dxa"/>
            <w:gridSpan w:val="4"/>
          </w:tcPr>
          <w:p w:rsidR="004C24F1" w:rsidRPr="004241D3" w:rsidRDefault="004C24F1" w:rsidP="008F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C24F1" w:rsidRPr="004241D3" w:rsidTr="00C4274F">
        <w:tc>
          <w:tcPr>
            <w:tcW w:w="817" w:type="dxa"/>
            <w:vMerge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D3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Баллы *</w:t>
            </w: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C24F1" w:rsidRPr="004241D3" w:rsidTr="00C4274F">
        <w:tc>
          <w:tcPr>
            <w:tcW w:w="817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6"/>
                <w:szCs w:val="26"/>
              </w:rPr>
              <w:t>обрезка кустарников, опиловка деревьев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F1" w:rsidRPr="004241D3" w:rsidTr="00C4274F">
        <w:tc>
          <w:tcPr>
            <w:tcW w:w="817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6"/>
                <w:szCs w:val="26"/>
              </w:rPr>
              <w:t>скашивание сорной растительности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F1" w:rsidRPr="004241D3" w:rsidTr="00C4274F">
        <w:tc>
          <w:tcPr>
            <w:tcW w:w="817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саженцев: деревьев, кустарников, цветов 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F1" w:rsidRPr="004241D3" w:rsidTr="00C4274F">
        <w:tc>
          <w:tcPr>
            <w:tcW w:w="817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  мусора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F1" w:rsidRPr="004241D3" w:rsidTr="00C4274F">
        <w:tc>
          <w:tcPr>
            <w:tcW w:w="817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9A5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малых архитектурных форм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F1" w:rsidRPr="004241D3" w:rsidTr="00C4274F">
        <w:tc>
          <w:tcPr>
            <w:tcW w:w="817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C24F1" w:rsidRPr="004241D3" w:rsidRDefault="004C24F1" w:rsidP="008F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соответствие общим требованиям адресных знаков</w:t>
            </w:r>
          </w:p>
        </w:tc>
        <w:tc>
          <w:tcPr>
            <w:tcW w:w="1914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3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596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4F1" w:rsidRPr="004241D3" w:rsidRDefault="004C24F1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65" w:rsidRPr="004241D3" w:rsidTr="00C4274F">
        <w:tc>
          <w:tcPr>
            <w:tcW w:w="817" w:type="dxa"/>
          </w:tcPr>
          <w:p w:rsidR="00162065" w:rsidRPr="004241D3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162065" w:rsidRPr="001E6558" w:rsidRDefault="00162065" w:rsidP="008F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клумб, цветников, уход за ними</w:t>
            </w:r>
          </w:p>
        </w:tc>
        <w:tc>
          <w:tcPr>
            <w:tcW w:w="1914" w:type="dxa"/>
          </w:tcPr>
          <w:p w:rsidR="00162065" w:rsidRPr="004241D3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1596" w:type="dxa"/>
          </w:tcPr>
          <w:p w:rsidR="00162065" w:rsidRPr="004241D3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065" w:rsidRPr="004241D3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65" w:rsidRPr="004241D3" w:rsidTr="00C4274F">
        <w:tc>
          <w:tcPr>
            <w:tcW w:w="817" w:type="dxa"/>
          </w:tcPr>
          <w:p w:rsidR="00162065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162065" w:rsidRPr="00D442D0" w:rsidRDefault="004141E4" w:rsidP="00162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1DD">
              <w:rPr>
                <w:rFonts w:ascii="Times New Roman" w:hAnsi="Times New Roman" w:cs="Times New Roman"/>
                <w:sz w:val="24"/>
                <w:szCs w:val="24"/>
              </w:rPr>
              <w:t xml:space="preserve">ригинальность, </w:t>
            </w:r>
            <w:r w:rsidR="001620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2065" w:rsidRPr="00D442D0">
              <w:rPr>
                <w:rFonts w:ascii="Times New Roman" w:hAnsi="Times New Roman" w:cs="Times New Roman"/>
                <w:sz w:val="24"/>
                <w:szCs w:val="24"/>
              </w:rPr>
              <w:t>удожественно-эсте</w:t>
            </w:r>
            <w:r w:rsidR="00162065">
              <w:rPr>
                <w:rFonts w:ascii="Times New Roman" w:hAnsi="Times New Roman" w:cs="Times New Roman"/>
                <w:sz w:val="24"/>
                <w:szCs w:val="24"/>
              </w:rPr>
              <w:t>тическое  оформление  цветников</w:t>
            </w:r>
          </w:p>
          <w:p w:rsidR="00162065" w:rsidRDefault="00162065" w:rsidP="008F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62065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596" w:type="dxa"/>
          </w:tcPr>
          <w:p w:rsidR="00162065" w:rsidRPr="004241D3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2065" w:rsidRPr="004241D3" w:rsidRDefault="00162065" w:rsidP="008F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4F1" w:rsidRPr="004241D3" w:rsidRDefault="004C24F1" w:rsidP="004C2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41D3">
        <w:rPr>
          <w:rFonts w:ascii="Times New Roman" w:hAnsi="Times New Roman" w:cs="Times New Roman"/>
          <w:sz w:val="24"/>
          <w:szCs w:val="24"/>
        </w:rPr>
        <w:t>*Проставляется собственноручно членом конкурсной комиссии</w:t>
      </w: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9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Pr="004241D3" w:rsidRDefault="004C24F1" w:rsidP="004C2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1D3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                            _____________________</w:t>
      </w:r>
    </w:p>
    <w:p w:rsidR="004C24F1" w:rsidRPr="004241D3" w:rsidRDefault="004C24F1" w:rsidP="004C2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41D3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                                                                                             ФИО (члена комиссии)</w:t>
      </w: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Pr="004241D3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E64" w:rsidRDefault="00291E64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E64" w:rsidRDefault="00291E64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E64" w:rsidRDefault="00291E64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1E64" w:rsidRPr="004241D3" w:rsidRDefault="00291E64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Default="004C24F1" w:rsidP="004C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4F1" w:rsidRDefault="004C24F1" w:rsidP="0029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032" w:rsidRDefault="00571032" w:rsidP="00291E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032" w:rsidRDefault="00571032" w:rsidP="00481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1032" w:rsidSect="0016206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85E" w:rsidRDefault="00A2285E" w:rsidP="00F528C4">
      <w:pPr>
        <w:spacing w:after="0" w:line="240" w:lineRule="auto"/>
      </w:pPr>
      <w:r>
        <w:separator/>
      </w:r>
    </w:p>
  </w:endnote>
  <w:endnote w:type="continuationSeparator" w:id="1">
    <w:p w:rsidR="00A2285E" w:rsidRDefault="00A2285E" w:rsidP="00F5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85E" w:rsidRDefault="00A2285E" w:rsidP="00F528C4">
      <w:pPr>
        <w:spacing w:after="0" w:line="240" w:lineRule="auto"/>
      </w:pPr>
      <w:r>
        <w:separator/>
      </w:r>
    </w:p>
  </w:footnote>
  <w:footnote w:type="continuationSeparator" w:id="1">
    <w:p w:rsidR="00A2285E" w:rsidRDefault="00A2285E" w:rsidP="00F5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58A"/>
    <w:multiLevelType w:val="multilevel"/>
    <w:tmpl w:val="B9B6F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Times New Roman" w:eastAsiaTheme="majorEastAsia" w:hAnsi="Times New Roman" w:cs="Times New Roman" w:hint="default"/>
      </w:rPr>
    </w:lvl>
  </w:abstractNum>
  <w:abstractNum w:abstractNumId="1">
    <w:nsid w:val="137117CD"/>
    <w:multiLevelType w:val="hybridMultilevel"/>
    <w:tmpl w:val="E8D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F9B"/>
    <w:multiLevelType w:val="multilevel"/>
    <w:tmpl w:val="58506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2" w:hanging="375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Theme="majorEastAsia" w:hint="default"/>
      </w:rPr>
    </w:lvl>
  </w:abstractNum>
  <w:abstractNum w:abstractNumId="3">
    <w:nsid w:val="35540A7E"/>
    <w:multiLevelType w:val="hybridMultilevel"/>
    <w:tmpl w:val="894EEE1A"/>
    <w:lvl w:ilvl="0" w:tplc="340AE8A4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544E7A6E"/>
    <w:multiLevelType w:val="hybridMultilevel"/>
    <w:tmpl w:val="77D6D522"/>
    <w:lvl w:ilvl="0" w:tplc="68F02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85532"/>
    <w:multiLevelType w:val="multilevel"/>
    <w:tmpl w:val="5F42DB10"/>
    <w:lvl w:ilvl="0">
      <w:start w:val="3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ajorEastAsia" w:hint="default"/>
      </w:rPr>
    </w:lvl>
  </w:abstractNum>
  <w:abstractNum w:abstractNumId="6">
    <w:nsid w:val="7BBB7E3E"/>
    <w:multiLevelType w:val="multilevel"/>
    <w:tmpl w:val="7EB0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E282B58"/>
    <w:multiLevelType w:val="hybridMultilevel"/>
    <w:tmpl w:val="3B209796"/>
    <w:lvl w:ilvl="0" w:tplc="79C02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9E1"/>
    <w:rsid w:val="00044072"/>
    <w:rsid w:val="0004608D"/>
    <w:rsid w:val="000E2098"/>
    <w:rsid w:val="001155C1"/>
    <w:rsid w:val="00162065"/>
    <w:rsid w:val="00163DA0"/>
    <w:rsid w:val="001B09E1"/>
    <w:rsid w:val="001B1DCE"/>
    <w:rsid w:val="001F3ADD"/>
    <w:rsid w:val="00291E64"/>
    <w:rsid w:val="00314207"/>
    <w:rsid w:val="003A675D"/>
    <w:rsid w:val="00405A86"/>
    <w:rsid w:val="004141E4"/>
    <w:rsid w:val="00440991"/>
    <w:rsid w:val="00481087"/>
    <w:rsid w:val="00494DC4"/>
    <w:rsid w:val="004C24F1"/>
    <w:rsid w:val="004E679D"/>
    <w:rsid w:val="004F36A2"/>
    <w:rsid w:val="00571032"/>
    <w:rsid w:val="007C5D88"/>
    <w:rsid w:val="00850A5C"/>
    <w:rsid w:val="00877BA2"/>
    <w:rsid w:val="008C5C92"/>
    <w:rsid w:val="008E7301"/>
    <w:rsid w:val="008F54DF"/>
    <w:rsid w:val="00935748"/>
    <w:rsid w:val="0096356C"/>
    <w:rsid w:val="009C28C3"/>
    <w:rsid w:val="009D0CA1"/>
    <w:rsid w:val="00A010EE"/>
    <w:rsid w:val="00A17DFF"/>
    <w:rsid w:val="00A2285E"/>
    <w:rsid w:val="00A44469"/>
    <w:rsid w:val="00A46AE0"/>
    <w:rsid w:val="00AA45E4"/>
    <w:rsid w:val="00AB3B5A"/>
    <w:rsid w:val="00B42AD6"/>
    <w:rsid w:val="00B86978"/>
    <w:rsid w:val="00BB41DD"/>
    <w:rsid w:val="00BC1B45"/>
    <w:rsid w:val="00BD67D8"/>
    <w:rsid w:val="00C4274F"/>
    <w:rsid w:val="00C91177"/>
    <w:rsid w:val="00CA4528"/>
    <w:rsid w:val="00CC32D5"/>
    <w:rsid w:val="00CD2E4A"/>
    <w:rsid w:val="00CD5E5C"/>
    <w:rsid w:val="00D2476E"/>
    <w:rsid w:val="00D442D0"/>
    <w:rsid w:val="00D80949"/>
    <w:rsid w:val="00DC202D"/>
    <w:rsid w:val="00DE10DE"/>
    <w:rsid w:val="00DF445C"/>
    <w:rsid w:val="00E03C22"/>
    <w:rsid w:val="00E34E8A"/>
    <w:rsid w:val="00EC730A"/>
    <w:rsid w:val="00F17491"/>
    <w:rsid w:val="00F528C4"/>
    <w:rsid w:val="00F67082"/>
    <w:rsid w:val="00F7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C1"/>
  </w:style>
  <w:style w:type="paragraph" w:styleId="1">
    <w:name w:val="heading 1"/>
    <w:basedOn w:val="a"/>
    <w:next w:val="a"/>
    <w:link w:val="10"/>
    <w:uiPriority w:val="9"/>
    <w:qFormat/>
    <w:rsid w:val="00314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A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6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F5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28C4"/>
  </w:style>
  <w:style w:type="paragraph" w:styleId="a8">
    <w:name w:val="footer"/>
    <w:basedOn w:val="a"/>
    <w:link w:val="a9"/>
    <w:uiPriority w:val="99"/>
    <w:semiHidden/>
    <w:unhideWhenUsed/>
    <w:rsid w:val="00F5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8C4"/>
  </w:style>
  <w:style w:type="character" w:customStyle="1" w:styleId="10">
    <w:name w:val="Заголовок 1 Знак"/>
    <w:basedOn w:val="a0"/>
    <w:link w:val="1"/>
    <w:uiPriority w:val="9"/>
    <w:rsid w:val="00314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D5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A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6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F5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28C4"/>
  </w:style>
  <w:style w:type="paragraph" w:styleId="a8">
    <w:name w:val="footer"/>
    <w:basedOn w:val="a"/>
    <w:link w:val="a9"/>
    <w:uiPriority w:val="99"/>
    <w:semiHidden/>
    <w:unhideWhenUsed/>
    <w:rsid w:val="00F5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8C4"/>
  </w:style>
  <w:style w:type="character" w:customStyle="1" w:styleId="10">
    <w:name w:val="Заголовок 1 Знак"/>
    <w:basedOn w:val="a0"/>
    <w:link w:val="1"/>
    <w:uiPriority w:val="9"/>
    <w:rsid w:val="00314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D5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Sovet Borisovna</cp:lastModifiedBy>
  <cp:revision>3</cp:revision>
  <cp:lastPrinted>2025-07-07T03:10:00Z</cp:lastPrinted>
  <dcterms:created xsi:type="dcterms:W3CDTF">2025-07-09T07:01:00Z</dcterms:created>
  <dcterms:modified xsi:type="dcterms:W3CDTF">2025-07-10T04:24:00Z</dcterms:modified>
</cp:coreProperties>
</file>